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066" w:type="dxa"/>
        <w:tblInd w:w="-321" w:type="dxa"/>
        <w:tblLook w:val="04A0" w:firstRow="1" w:lastRow="0" w:firstColumn="1" w:lastColumn="0" w:noHBand="0" w:noVBand="1"/>
      </w:tblPr>
      <w:tblGrid>
        <w:gridCol w:w="1217"/>
        <w:gridCol w:w="1838"/>
        <w:gridCol w:w="1838"/>
        <w:gridCol w:w="1822"/>
        <w:gridCol w:w="1867"/>
        <w:gridCol w:w="1867"/>
        <w:gridCol w:w="1814"/>
        <w:gridCol w:w="1803"/>
      </w:tblGrid>
      <w:tr w:rsidR="59A79D4E" w14:paraId="249F8C93" w14:textId="77777777" w:rsidTr="00370097">
        <w:trPr>
          <w:trHeight w:val="302"/>
        </w:trPr>
        <w:tc>
          <w:tcPr>
            <w:tcW w:w="14066" w:type="dxa"/>
            <w:gridSpan w:val="8"/>
          </w:tcPr>
          <w:p w14:paraId="545CF865" w14:textId="14340C70" w:rsidR="2A4CA18F" w:rsidRDefault="0EE59061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1E65F319">
              <w:rPr>
                <w:b/>
                <w:bCs/>
                <w:sz w:val="18"/>
                <w:szCs w:val="18"/>
              </w:rPr>
              <w:t>tha</w:t>
            </w:r>
            <w:r w:rsidR="1CDC399D" w:rsidRPr="1E65F319">
              <w:rPr>
                <w:b/>
                <w:bCs/>
                <w:sz w:val="18"/>
                <w:szCs w:val="18"/>
              </w:rPr>
              <w:t>Year</w:t>
            </w:r>
            <w:proofErr w:type="spellEnd"/>
            <w:r w:rsidR="1CDC399D" w:rsidRPr="1E65F319">
              <w:rPr>
                <w:b/>
                <w:bCs/>
                <w:sz w:val="18"/>
                <w:szCs w:val="18"/>
              </w:rPr>
              <w:t xml:space="preserve"> 1 Curriculum Overview </w:t>
            </w:r>
          </w:p>
        </w:tc>
      </w:tr>
      <w:tr w:rsidR="00E90B65" w:rsidRPr="00854D83" w14:paraId="1EE551A7" w14:textId="1A940FC3" w:rsidTr="00370097">
        <w:trPr>
          <w:trHeight w:val="280"/>
        </w:trPr>
        <w:tc>
          <w:tcPr>
            <w:tcW w:w="1217" w:type="dxa"/>
          </w:tcPr>
          <w:p w14:paraId="048CB27C" w14:textId="77777777" w:rsidR="00E90B65" w:rsidRPr="00854D83" w:rsidRDefault="00E90B65" w:rsidP="59A79D4E">
            <w:pPr>
              <w:rPr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E2EFD9" w:themeFill="accent6" w:themeFillTint="33"/>
            <w:vAlign w:val="center"/>
          </w:tcPr>
          <w:p w14:paraId="24A7EA35" w14:textId="20DA2926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838" w:type="dxa"/>
            <w:shd w:val="clear" w:color="auto" w:fill="DEEAF6" w:themeFill="accent5" w:themeFillTint="33"/>
            <w:vAlign w:val="center"/>
          </w:tcPr>
          <w:p w14:paraId="58D0BEB5" w14:textId="14536AAB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822" w:type="dxa"/>
            <w:shd w:val="clear" w:color="auto" w:fill="FFF2CC" w:themeFill="accent4" w:themeFillTint="33"/>
            <w:vAlign w:val="center"/>
          </w:tcPr>
          <w:p w14:paraId="5B30FC38" w14:textId="18D2A255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867" w:type="dxa"/>
            <w:shd w:val="clear" w:color="auto" w:fill="FBE4D5" w:themeFill="accent2" w:themeFillTint="33"/>
            <w:vAlign w:val="center"/>
          </w:tcPr>
          <w:p w14:paraId="0148E1B7" w14:textId="24ECBAA5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867" w:type="dxa"/>
            <w:shd w:val="clear" w:color="auto" w:fill="D3A7E7"/>
            <w:vAlign w:val="center"/>
          </w:tcPr>
          <w:p w14:paraId="6407D623" w14:textId="42270357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814" w:type="dxa"/>
            <w:shd w:val="clear" w:color="auto" w:fill="FC8C80"/>
            <w:vAlign w:val="center"/>
          </w:tcPr>
          <w:p w14:paraId="1BAEE073" w14:textId="7213DC01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1803" w:type="dxa"/>
          </w:tcPr>
          <w:p w14:paraId="3D2D5AF8" w14:textId="2E9D4941" w:rsidR="00E90B65" w:rsidRPr="00854D83" w:rsidRDefault="53B036A7" w:rsidP="59A79D4E">
            <w:pPr>
              <w:jc w:val="center"/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W</w:t>
            </w:r>
            <w:r w:rsidR="2DD863D3" w:rsidRPr="59A79D4E">
              <w:rPr>
                <w:b/>
                <w:bCs/>
                <w:sz w:val="18"/>
                <w:szCs w:val="18"/>
              </w:rPr>
              <w:t>ider</w:t>
            </w:r>
          </w:p>
        </w:tc>
      </w:tr>
      <w:tr w:rsidR="00E90B65" w:rsidRPr="00854D83" w14:paraId="4F562DD5" w14:textId="55944757" w:rsidTr="00370097">
        <w:trPr>
          <w:trHeight w:val="665"/>
        </w:trPr>
        <w:tc>
          <w:tcPr>
            <w:tcW w:w="1217" w:type="dxa"/>
          </w:tcPr>
          <w:p w14:paraId="5E7A3E25" w14:textId="7FE479EF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Art </w:t>
            </w:r>
          </w:p>
        </w:tc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12AF006A" w14:textId="55726630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14:paraId="60E44AF2" w14:textId="4A50320D" w:rsidR="00E90B65" w:rsidRPr="00C37C88" w:rsidRDefault="4D67A969" w:rsidP="59A79D4E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59A79D4E">
              <w:rPr>
                <w:rStyle w:val="normaltextrun"/>
                <w:color w:val="000000" w:themeColor="text1"/>
                <w:sz w:val="18"/>
                <w:szCs w:val="18"/>
              </w:rPr>
              <w:t>Painting and Mixed Media: Colour </w:t>
            </w:r>
          </w:p>
          <w:p w14:paraId="5EAF965B" w14:textId="5F25A668" w:rsidR="00E90B65" w:rsidRPr="00C37C88" w:rsidRDefault="4D67A969" w:rsidP="59A79D4E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59A79D4E">
              <w:rPr>
                <w:rStyle w:val="eop"/>
                <w:color w:val="000000" w:themeColor="text1"/>
                <w:sz w:val="18"/>
                <w:szCs w:val="18"/>
              </w:rPr>
              <w:t>(Painting)</w:t>
            </w:r>
          </w:p>
        </w:tc>
        <w:tc>
          <w:tcPr>
            <w:tcW w:w="1822" w:type="dxa"/>
            <w:shd w:val="clear" w:color="auto" w:fill="D9D9D9" w:themeFill="background1" w:themeFillShade="D9"/>
            <w:vAlign w:val="center"/>
          </w:tcPr>
          <w:p w14:paraId="11281593" w14:textId="6F66CA79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7" w:type="dxa"/>
            <w:vAlign w:val="center"/>
          </w:tcPr>
          <w:p w14:paraId="49D06D30" w14:textId="2B35DC63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Sculpture and 3D: Paper Play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5BF99A89" w14:textId="3E662358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vAlign w:val="center"/>
          </w:tcPr>
          <w:p w14:paraId="7140273D" w14:textId="18F1F631" w:rsidR="00E90B65" w:rsidRPr="00C37C88" w:rsidRDefault="00E90B65" w:rsidP="59A79D4E">
            <w:pPr>
              <w:jc w:val="center"/>
              <w:rPr>
                <w:rStyle w:val="normaltextrun"/>
                <w:color w:val="000000" w:themeColor="text1"/>
                <w:sz w:val="18"/>
                <w:szCs w:val="18"/>
              </w:rPr>
            </w:pPr>
          </w:p>
          <w:p w14:paraId="11AA5A48" w14:textId="2489DB7A" w:rsidR="00E90B65" w:rsidRPr="00037569" w:rsidRDefault="1986B29B" w:rsidP="00037569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9A79D4E">
              <w:rPr>
                <w:rStyle w:val="normaltextrun"/>
                <w:color w:val="000000" w:themeColor="text1"/>
                <w:sz w:val="18"/>
                <w:szCs w:val="18"/>
              </w:rPr>
              <w:t>Splash Drawing: Make your mark</w:t>
            </w:r>
            <w:r w:rsidRPr="59A79D4E">
              <w:rPr>
                <w:rStyle w:val="normaltextrun"/>
                <w:rFonts w:ascii="Mangal Pro" w:eastAsia="Mangal Pro" w:hAnsi="Mangal Pro" w:cs="Mangal Pro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803" w:type="dxa"/>
            <w:vAlign w:val="center"/>
          </w:tcPr>
          <w:p w14:paraId="3481B497" w14:textId="1596247E" w:rsidR="003110F0" w:rsidRPr="00C37C88" w:rsidRDefault="00037569" w:rsidP="59A79D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3A3A7781" w:rsidRPr="59A79D4E">
              <w:rPr>
                <w:sz w:val="18"/>
                <w:szCs w:val="18"/>
              </w:rPr>
              <w:t>rt Week</w:t>
            </w:r>
          </w:p>
        </w:tc>
      </w:tr>
      <w:tr w:rsidR="00E90B65" w:rsidRPr="00854D83" w14:paraId="700BDE28" w14:textId="5B666487" w:rsidTr="00370097">
        <w:trPr>
          <w:trHeight w:val="523"/>
        </w:trPr>
        <w:tc>
          <w:tcPr>
            <w:tcW w:w="1217" w:type="dxa"/>
          </w:tcPr>
          <w:p w14:paraId="38292EA1" w14:textId="2EF88108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DT </w:t>
            </w:r>
          </w:p>
        </w:tc>
        <w:tc>
          <w:tcPr>
            <w:tcW w:w="1838" w:type="dxa"/>
            <w:vAlign w:val="center"/>
          </w:tcPr>
          <w:p w14:paraId="1EEE9FB2" w14:textId="77404444" w:rsidR="00E90B65" w:rsidRPr="00E3518F" w:rsidRDefault="53B036A7" w:rsidP="00E3518F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Structures - Windmills</w:t>
            </w:r>
          </w:p>
        </w:tc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437134E6" w14:textId="197DF130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2" w:type="dxa"/>
            <w:vAlign w:val="center"/>
          </w:tcPr>
          <w:p w14:paraId="69072F19" w14:textId="4E7255D9" w:rsidR="00E90B65" w:rsidRPr="00E3518F" w:rsidRDefault="53B036A7" w:rsidP="00E3518F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Textiles - Puppets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53A6C03A" w14:textId="11E501AC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7" w:type="dxa"/>
            <w:vAlign w:val="center"/>
          </w:tcPr>
          <w:p w14:paraId="3F294B5C" w14:textId="738CC565" w:rsidR="00E90B65" w:rsidRPr="00C37C88" w:rsidRDefault="53B036A7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Cooking and Nutrition - </w:t>
            </w:r>
            <w:r w:rsidR="00D61C9D">
              <w:rPr>
                <w:color w:val="000000" w:themeColor="text1"/>
                <w:sz w:val="18"/>
                <w:szCs w:val="18"/>
              </w:rPr>
              <w:t>Smoothies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2E3CDD8B" w14:textId="20C71E60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3" w:type="dxa"/>
            <w:vAlign w:val="center"/>
          </w:tcPr>
          <w:p w14:paraId="022B73E7" w14:textId="732B2D90" w:rsidR="00E90B65" w:rsidRPr="00C37C88" w:rsidRDefault="2471DA69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sz w:val="18"/>
                <w:szCs w:val="18"/>
              </w:rPr>
              <w:t>STEM Week</w:t>
            </w:r>
          </w:p>
        </w:tc>
      </w:tr>
      <w:tr w:rsidR="00E90B65" w:rsidRPr="00854D83" w14:paraId="64B015F3" w14:textId="22244619" w:rsidTr="00370097">
        <w:tc>
          <w:tcPr>
            <w:tcW w:w="1217" w:type="dxa"/>
          </w:tcPr>
          <w:p w14:paraId="12569B5F" w14:textId="212B737F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1838" w:type="dxa"/>
            <w:vAlign w:val="center"/>
          </w:tcPr>
          <w:p w14:paraId="1F934249" w14:textId="6DB032B9" w:rsidR="00E90B65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Keeping the Pulse – My Favourite Things</w:t>
            </w:r>
          </w:p>
        </w:tc>
        <w:tc>
          <w:tcPr>
            <w:tcW w:w="1838" w:type="dxa"/>
            <w:vAlign w:val="center"/>
          </w:tcPr>
          <w:p w14:paraId="6F62BBE4" w14:textId="0644CF8C" w:rsidR="00E90B65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Tempo: Snail and the </w:t>
            </w:r>
            <w:r>
              <w:rPr>
                <w:color w:val="000000" w:themeColor="text1"/>
                <w:sz w:val="18"/>
                <w:szCs w:val="18"/>
              </w:rPr>
              <w:t>M</w:t>
            </w:r>
            <w:r w:rsidRPr="59A79D4E">
              <w:rPr>
                <w:color w:val="000000" w:themeColor="text1"/>
                <w:sz w:val="18"/>
                <w:szCs w:val="18"/>
              </w:rPr>
              <w:t>ouse</w:t>
            </w:r>
          </w:p>
        </w:tc>
        <w:tc>
          <w:tcPr>
            <w:tcW w:w="1822" w:type="dxa"/>
            <w:vAlign w:val="center"/>
          </w:tcPr>
          <w:p w14:paraId="39CEFDB5" w14:textId="5671358A" w:rsidR="00E90B65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Dynamics - Seaside</w:t>
            </w:r>
          </w:p>
        </w:tc>
        <w:tc>
          <w:tcPr>
            <w:tcW w:w="1867" w:type="dxa"/>
            <w:vAlign w:val="center"/>
          </w:tcPr>
          <w:p w14:paraId="54E7E78A" w14:textId="771D424C" w:rsidR="00E90B65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Sound Patterns - Fairytales</w:t>
            </w:r>
          </w:p>
        </w:tc>
        <w:tc>
          <w:tcPr>
            <w:tcW w:w="1867" w:type="dxa"/>
            <w:vAlign w:val="center"/>
          </w:tcPr>
          <w:p w14:paraId="5FAA6A5A" w14:textId="6E6CF1E4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Pitch </w:t>
            </w:r>
            <w:r w:rsidR="00D61C9D">
              <w:rPr>
                <w:color w:val="000000" w:themeColor="text1"/>
                <w:sz w:val="18"/>
                <w:szCs w:val="18"/>
              </w:rPr>
              <w:t>-</w:t>
            </w:r>
            <w:r w:rsidRPr="59A79D4E">
              <w:rPr>
                <w:color w:val="000000" w:themeColor="text1"/>
                <w:sz w:val="18"/>
                <w:szCs w:val="18"/>
              </w:rPr>
              <w:t xml:space="preserve"> Superheroes</w:t>
            </w:r>
          </w:p>
        </w:tc>
        <w:tc>
          <w:tcPr>
            <w:tcW w:w="1814" w:type="dxa"/>
            <w:vAlign w:val="center"/>
          </w:tcPr>
          <w:p w14:paraId="27BEFB01" w14:textId="1D45D94E" w:rsidR="00E90B65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Musical Symbols – Under the Sea</w:t>
            </w:r>
          </w:p>
        </w:tc>
        <w:tc>
          <w:tcPr>
            <w:tcW w:w="1803" w:type="dxa"/>
            <w:vAlign w:val="center"/>
          </w:tcPr>
          <w:p w14:paraId="1981E688" w14:textId="77777777" w:rsidR="00E90B65" w:rsidRDefault="6168A006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African Drumming</w:t>
            </w:r>
          </w:p>
          <w:p w14:paraId="234FF55D" w14:textId="2A89323A" w:rsidR="00C04257" w:rsidRPr="00C37C88" w:rsidRDefault="4D3A260F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Spoken Word </w:t>
            </w:r>
          </w:p>
          <w:p w14:paraId="64A1EFC4" w14:textId="4236D153" w:rsidR="00C04257" w:rsidRPr="00C37C88" w:rsidRDefault="4D3A260F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Classical Orchestra </w:t>
            </w:r>
          </w:p>
        </w:tc>
      </w:tr>
      <w:tr w:rsidR="00D61C9D" w:rsidRPr="00854D83" w14:paraId="12143269" w14:textId="2C26EF8E" w:rsidTr="00370097">
        <w:trPr>
          <w:trHeight w:val="525"/>
        </w:trPr>
        <w:tc>
          <w:tcPr>
            <w:tcW w:w="1217" w:type="dxa"/>
            <w:vMerge w:val="restart"/>
          </w:tcPr>
          <w:p w14:paraId="5246FB25" w14:textId="1AFA913A" w:rsidR="00D61C9D" w:rsidRPr="00854D83" w:rsidRDefault="00D61C9D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Science </w:t>
            </w:r>
          </w:p>
        </w:tc>
        <w:tc>
          <w:tcPr>
            <w:tcW w:w="1838" w:type="dxa"/>
            <w:vAlign w:val="center"/>
          </w:tcPr>
          <w:p w14:paraId="081D9B8D" w14:textId="4EC86FE0" w:rsidR="00D61C9D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Everyday Materials</w:t>
            </w:r>
          </w:p>
        </w:tc>
        <w:tc>
          <w:tcPr>
            <w:tcW w:w="1838" w:type="dxa"/>
            <w:vAlign w:val="center"/>
          </w:tcPr>
          <w:p w14:paraId="72E53348" w14:textId="726C7CB7" w:rsidR="00D61C9D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Everyday Materials</w:t>
            </w:r>
          </w:p>
        </w:tc>
        <w:tc>
          <w:tcPr>
            <w:tcW w:w="1822" w:type="dxa"/>
            <w:vAlign w:val="center"/>
          </w:tcPr>
          <w:p w14:paraId="5DED40CC" w14:textId="7A78BAD7" w:rsidR="00D61C9D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867" w:type="dxa"/>
            <w:vAlign w:val="center"/>
          </w:tcPr>
          <w:p w14:paraId="71DBC4D2" w14:textId="1520B228" w:rsidR="00D61C9D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867" w:type="dxa"/>
            <w:vAlign w:val="center"/>
          </w:tcPr>
          <w:p w14:paraId="171AB004" w14:textId="53302A1D" w:rsidR="00D61C9D" w:rsidRPr="00C37C88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1814" w:type="dxa"/>
            <w:vAlign w:val="center"/>
          </w:tcPr>
          <w:p w14:paraId="75DF4984" w14:textId="301C2A48" w:rsidR="00D61C9D" w:rsidRPr="00C37C88" w:rsidRDefault="00D61C9D" w:rsidP="59A79D4E">
            <w:pPr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1803" w:type="dxa"/>
            <w:vAlign w:val="center"/>
          </w:tcPr>
          <w:p w14:paraId="6CC0F459" w14:textId="0B38D258" w:rsidR="00D61C9D" w:rsidRPr="00C37C88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D61C9D" w:rsidRPr="00854D83" w14:paraId="05D23E20" w14:textId="77777777" w:rsidTr="00370097">
        <w:trPr>
          <w:trHeight w:val="283"/>
        </w:trPr>
        <w:tc>
          <w:tcPr>
            <w:tcW w:w="1217" w:type="dxa"/>
            <w:vMerge/>
          </w:tcPr>
          <w:p w14:paraId="2A86C712" w14:textId="77777777" w:rsidR="00D61C9D" w:rsidRPr="59A79D4E" w:rsidRDefault="00D61C9D" w:rsidP="59A79D4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046" w:type="dxa"/>
            <w:gridSpan w:val="6"/>
            <w:vAlign w:val="center"/>
          </w:tcPr>
          <w:p w14:paraId="4542D9E1" w14:textId="566A501F" w:rsidR="00D61C9D" w:rsidRPr="59A79D4E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rFonts w:ascii="Wingdings" w:eastAsia="Wingdings" w:hAnsi="Wingdings" w:cs="Wingdings"/>
                <w:color w:val="000000" w:themeColor="text1"/>
                <w:sz w:val="18"/>
                <w:szCs w:val="18"/>
              </w:rPr>
              <w:t>ß</w:t>
            </w:r>
            <w:r>
              <w:rPr>
                <w:color w:val="000000" w:themeColor="text1"/>
                <w:sz w:val="18"/>
                <w:szCs w:val="18"/>
              </w:rPr>
              <w:t xml:space="preserve">                                 </w:t>
            </w:r>
            <w:r w:rsidRPr="59A79D4E">
              <w:rPr>
                <w:color w:val="000000" w:themeColor="text1"/>
                <w:sz w:val="18"/>
                <w:szCs w:val="18"/>
              </w:rPr>
              <w:t>Seasonal Changes</w:t>
            </w:r>
            <w:r>
              <w:rPr>
                <w:color w:val="000000" w:themeColor="text1"/>
                <w:sz w:val="18"/>
                <w:szCs w:val="18"/>
              </w:rPr>
              <w:t xml:space="preserve">                             </w:t>
            </w:r>
            <w:r>
              <w:rPr>
                <w:rFonts w:ascii="Wingdings" w:eastAsia="Wingdings" w:hAnsi="Wingdings" w:cs="Wingdings"/>
                <w:color w:val="000000" w:themeColor="text1"/>
                <w:sz w:val="18"/>
                <w:szCs w:val="18"/>
              </w:rPr>
              <w:t>à</w:t>
            </w:r>
          </w:p>
        </w:tc>
        <w:tc>
          <w:tcPr>
            <w:tcW w:w="1803" w:type="dxa"/>
            <w:vAlign w:val="center"/>
          </w:tcPr>
          <w:p w14:paraId="30AD5CEA" w14:textId="77777777" w:rsidR="00D61C9D" w:rsidRPr="59A79D4E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90B65" w:rsidRPr="00854D83" w14:paraId="3563EE9A" w14:textId="4374B966" w:rsidTr="00370097">
        <w:tc>
          <w:tcPr>
            <w:tcW w:w="1217" w:type="dxa"/>
          </w:tcPr>
          <w:p w14:paraId="2BDE9786" w14:textId="7AB8ABD2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History </w:t>
            </w:r>
          </w:p>
        </w:tc>
        <w:tc>
          <w:tcPr>
            <w:tcW w:w="1838" w:type="dxa"/>
            <w:vAlign w:val="center"/>
          </w:tcPr>
          <w:p w14:paraId="1567BE0F" w14:textId="0EF53CB5" w:rsidR="00E90B65" w:rsidRPr="00C37C88" w:rsidRDefault="08785E24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How am I making History?</w:t>
            </w:r>
          </w:p>
        </w:tc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47F2F8C6" w14:textId="30E670AB" w:rsidR="00E90B65" w:rsidRPr="00C37C88" w:rsidRDefault="00E90B65" w:rsidP="59A79D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22" w:type="dxa"/>
            <w:vAlign w:val="center"/>
          </w:tcPr>
          <w:p w14:paraId="4F3EAE07" w14:textId="41697229" w:rsidR="00E90B65" w:rsidRPr="00C37C88" w:rsidRDefault="08785E24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How have toys changed?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32A7242D" w14:textId="15443702" w:rsidR="00E90B65" w:rsidRPr="00C37C88" w:rsidRDefault="00E90B65" w:rsidP="59A79D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7" w:type="dxa"/>
            <w:vAlign w:val="center"/>
          </w:tcPr>
          <w:p w14:paraId="51239FD3" w14:textId="4928B500" w:rsidR="00E90B65" w:rsidRPr="00C37C88" w:rsidRDefault="08785E24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How have explorers changed the world?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5EB73472" w14:textId="7F15052F" w:rsidR="00E90B65" w:rsidRPr="00C37C88" w:rsidRDefault="00E90B65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3" w:type="dxa"/>
            <w:vAlign w:val="center"/>
          </w:tcPr>
          <w:p w14:paraId="6FF94935" w14:textId="230B96D1" w:rsidR="00E90B65" w:rsidRPr="00C37C88" w:rsidRDefault="5AE2EAAF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Black History Month </w:t>
            </w:r>
          </w:p>
        </w:tc>
      </w:tr>
      <w:tr w:rsidR="00E90B65" w:rsidRPr="00854D83" w14:paraId="37676646" w14:textId="7A0E3312" w:rsidTr="00370097">
        <w:trPr>
          <w:trHeight w:val="550"/>
        </w:trPr>
        <w:tc>
          <w:tcPr>
            <w:tcW w:w="1217" w:type="dxa"/>
          </w:tcPr>
          <w:p w14:paraId="55C56715" w14:textId="19A48835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Geography </w:t>
            </w:r>
          </w:p>
        </w:tc>
        <w:tc>
          <w:tcPr>
            <w:tcW w:w="1838" w:type="dxa"/>
            <w:vAlign w:val="center"/>
          </w:tcPr>
          <w:p w14:paraId="11106201" w14:textId="628BC029" w:rsidR="00E90B65" w:rsidRPr="00C37C88" w:rsidRDefault="1F573E24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Forest School</w:t>
            </w:r>
          </w:p>
        </w:tc>
        <w:tc>
          <w:tcPr>
            <w:tcW w:w="1838" w:type="dxa"/>
            <w:vAlign w:val="center"/>
          </w:tcPr>
          <w:p w14:paraId="3C8C7DE1" w14:textId="1F333D7F" w:rsidR="00E90B65" w:rsidRPr="00E3518F" w:rsidRDefault="1F573E24" w:rsidP="00E3518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What is it like here?</w:t>
            </w:r>
          </w:p>
        </w:tc>
        <w:tc>
          <w:tcPr>
            <w:tcW w:w="1822" w:type="dxa"/>
            <w:vAlign w:val="center"/>
          </w:tcPr>
          <w:p w14:paraId="74C5FF72" w14:textId="1A916909" w:rsidR="00E90B65" w:rsidRPr="00C37C88" w:rsidRDefault="1F573E24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Forest School</w:t>
            </w:r>
          </w:p>
        </w:tc>
        <w:tc>
          <w:tcPr>
            <w:tcW w:w="1867" w:type="dxa"/>
            <w:vAlign w:val="center"/>
          </w:tcPr>
          <w:p w14:paraId="6AE5A907" w14:textId="687740EA" w:rsidR="00E90B65" w:rsidRPr="00E3518F" w:rsidRDefault="1F573E24" w:rsidP="00E3518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How does the weather affect us?</w:t>
            </w:r>
          </w:p>
        </w:tc>
        <w:tc>
          <w:tcPr>
            <w:tcW w:w="1867" w:type="dxa"/>
            <w:vAlign w:val="center"/>
          </w:tcPr>
          <w:p w14:paraId="61704A17" w14:textId="2AF9FC07" w:rsidR="00E90B65" w:rsidRPr="00C37C88" w:rsidRDefault="1F573E24" w:rsidP="59A79D4E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59A79D4E">
              <w:rPr>
                <w:rFonts w:eastAsia="Calibri"/>
                <w:color w:val="000000" w:themeColor="text1"/>
                <w:sz w:val="18"/>
                <w:szCs w:val="18"/>
              </w:rPr>
              <w:t>Forest School</w:t>
            </w:r>
          </w:p>
        </w:tc>
        <w:tc>
          <w:tcPr>
            <w:tcW w:w="1814" w:type="dxa"/>
            <w:vAlign w:val="center"/>
          </w:tcPr>
          <w:p w14:paraId="182DFD9E" w14:textId="4E1AFEB7" w:rsidR="00E90B65" w:rsidRPr="00C37C88" w:rsidRDefault="1F573E24" w:rsidP="00E3518F">
            <w:pPr>
              <w:jc w:val="center"/>
              <w:rPr>
                <w:sz w:val="18"/>
                <w:szCs w:val="18"/>
              </w:rPr>
            </w:pPr>
            <w:r w:rsidRPr="59A79D4E">
              <w:rPr>
                <w:rFonts w:eastAsia="Calibri"/>
                <w:color w:val="000000" w:themeColor="text1"/>
                <w:sz w:val="18"/>
                <w:szCs w:val="18"/>
              </w:rPr>
              <w:t>What is it like to live in Shanghai?</w:t>
            </w:r>
          </w:p>
        </w:tc>
        <w:tc>
          <w:tcPr>
            <w:tcW w:w="1803" w:type="dxa"/>
            <w:vAlign w:val="center"/>
          </w:tcPr>
          <w:p w14:paraId="0DCA2344" w14:textId="77777777" w:rsidR="00E90B65" w:rsidRPr="00C37C88" w:rsidRDefault="00E90B65" w:rsidP="59A79D4E">
            <w:pPr>
              <w:jc w:val="center"/>
              <w:rPr>
                <w:sz w:val="18"/>
                <w:szCs w:val="18"/>
              </w:rPr>
            </w:pPr>
          </w:p>
        </w:tc>
      </w:tr>
      <w:tr w:rsidR="00E90B65" w:rsidRPr="00854D83" w14:paraId="4CBD6FAD" w14:textId="28AF3960" w:rsidTr="00370097">
        <w:tc>
          <w:tcPr>
            <w:tcW w:w="1217" w:type="dxa"/>
          </w:tcPr>
          <w:p w14:paraId="14CB5709" w14:textId="717EE4B4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Comp</w:t>
            </w:r>
            <w:r w:rsidR="711D2CD2" w:rsidRPr="59A79D4E">
              <w:rPr>
                <w:b/>
                <w:bCs/>
                <w:sz w:val="18"/>
                <w:szCs w:val="18"/>
              </w:rPr>
              <w:t>uting</w:t>
            </w:r>
          </w:p>
        </w:tc>
        <w:tc>
          <w:tcPr>
            <w:tcW w:w="1838" w:type="dxa"/>
            <w:vAlign w:val="center"/>
          </w:tcPr>
          <w:p w14:paraId="57D6B24F" w14:textId="55055BEF" w:rsidR="00E90B65" w:rsidRPr="00C37C88" w:rsidRDefault="711D2CD2" w:rsidP="59A79D4E">
            <w:pPr>
              <w:spacing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>Technology around us</w:t>
            </w:r>
          </w:p>
        </w:tc>
        <w:tc>
          <w:tcPr>
            <w:tcW w:w="1838" w:type="dxa"/>
            <w:vAlign w:val="center"/>
          </w:tcPr>
          <w:p w14:paraId="628369D2" w14:textId="43EAFB41" w:rsidR="00E90B65" w:rsidRPr="00C37C88" w:rsidRDefault="711D2CD2" w:rsidP="59A79D4E">
            <w:pPr>
              <w:spacing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>Digital Painting</w:t>
            </w:r>
          </w:p>
        </w:tc>
        <w:tc>
          <w:tcPr>
            <w:tcW w:w="1822" w:type="dxa"/>
            <w:vAlign w:val="center"/>
          </w:tcPr>
          <w:p w14:paraId="667F976C" w14:textId="46D49F66" w:rsidR="00E90B65" w:rsidRPr="00E3518F" w:rsidRDefault="711D2CD2" w:rsidP="00E3518F">
            <w:pPr>
              <w:spacing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Moving a </w:t>
            </w:r>
            <w:proofErr w:type="gramStart"/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>Robot</w:t>
            </w:r>
            <w:proofErr w:type="gramEnd"/>
          </w:p>
        </w:tc>
        <w:tc>
          <w:tcPr>
            <w:tcW w:w="1867" w:type="dxa"/>
            <w:vAlign w:val="center"/>
          </w:tcPr>
          <w:p w14:paraId="47E0E6EC" w14:textId="48830C0D" w:rsidR="00E90B65" w:rsidRPr="00E3518F" w:rsidRDefault="711D2CD2" w:rsidP="00E3518F">
            <w:pPr>
              <w:spacing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>Grouping Data</w:t>
            </w:r>
          </w:p>
        </w:tc>
        <w:tc>
          <w:tcPr>
            <w:tcW w:w="1867" w:type="dxa"/>
            <w:vAlign w:val="center"/>
          </w:tcPr>
          <w:p w14:paraId="1A07B9AA" w14:textId="0D383BC4" w:rsidR="00E90B65" w:rsidRPr="00C37C88" w:rsidRDefault="711D2CD2" w:rsidP="00E3518F">
            <w:pPr>
              <w:spacing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>Digital Writing</w:t>
            </w:r>
          </w:p>
        </w:tc>
        <w:tc>
          <w:tcPr>
            <w:tcW w:w="1814" w:type="dxa"/>
            <w:vAlign w:val="center"/>
          </w:tcPr>
          <w:p w14:paraId="356A5EA3" w14:textId="4F9B590A" w:rsidR="00E90B65" w:rsidRPr="00C37C88" w:rsidRDefault="711D2CD2" w:rsidP="59A79D4E">
            <w:pPr>
              <w:spacing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59A79D4E">
              <w:rPr>
                <w:rFonts w:eastAsiaTheme="minorEastAsia"/>
                <w:color w:val="000000" w:themeColor="text1"/>
                <w:sz w:val="18"/>
                <w:szCs w:val="18"/>
              </w:rPr>
              <w:t>Programming Animations</w:t>
            </w:r>
          </w:p>
        </w:tc>
        <w:tc>
          <w:tcPr>
            <w:tcW w:w="1803" w:type="dxa"/>
            <w:vAlign w:val="center"/>
          </w:tcPr>
          <w:p w14:paraId="3A0B02CE" w14:textId="4BFCD966" w:rsidR="00E90B65" w:rsidRPr="00C37C88" w:rsidRDefault="21D230E0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Safer-Internet Day</w:t>
            </w:r>
          </w:p>
          <w:p w14:paraId="6538D251" w14:textId="52A8B8F1" w:rsidR="00E90B65" w:rsidRPr="00C37C88" w:rsidRDefault="21D230E0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STEM week </w:t>
            </w:r>
          </w:p>
        </w:tc>
      </w:tr>
      <w:tr w:rsidR="00E90B65" w:rsidRPr="00854D83" w14:paraId="2F3FD2C1" w14:textId="350EA737" w:rsidTr="00370097">
        <w:tc>
          <w:tcPr>
            <w:tcW w:w="1217" w:type="dxa"/>
          </w:tcPr>
          <w:p w14:paraId="75C19526" w14:textId="18D002FB" w:rsidR="00E90B65" w:rsidRPr="00854D83" w:rsidRDefault="53B036A7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PSHE </w:t>
            </w:r>
          </w:p>
        </w:tc>
        <w:tc>
          <w:tcPr>
            <w:tcW w:w="1838" w:type="dxa"/>
            <w:vAlign w:val="center"/>
          </w:tcPr>
          <w:p w14:paraId="1E83D927" w14:textId="3C619703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Being Me in My World</w:t>
            </w:r>
          </w:p>
        </w:tc>
        <w:tc>
          <w:tcPr>
            <w:tcW w:w="1838" w:type="dxa"/>
            <w:vAlign w:val="center"/>
          </w:tcPr>
          <w:p w14:paraId="432E7ADE" w14:textId="06EB11C1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Celebrating Difference</w:t>
            </w:r>
          </w:p>
        </w:tc>
        <w:tc>
          <w:tcPr>
            <w:tcW w:w="1822" w:type="dxa"/>
            <w:vAlign w:val="center"/>
          </w:tcPr>
          <w:p w14:paraId="692C7E59" w14:textId="0314CD6B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Dreams and Goals</w:t>
            </w:r>
          </w:p>
        </w:tc>
        <w:tc>
          <w:tcPr>
            <w:tcW w:w="1867" w:type="dxa"/>
            <w:vAlign w:val="center"/>
          </w:tcPr>
          <w:p w14:paraId="6AF80528" w14:textId="50192D1B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Healthy Me</w:t>
            </w:r>
          </w:p>
        </w:tc>
        <w:tc>
          <w:tcPr>
            <w:tcW w:w="1867" w:type="dxa"/>
            <w:vAlign w:val="center"/>
          </w:tcPr>
          <w:p w14:paraId="47EAADCA" w14:textId="70E4373B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814" w:type="dxa"/>
            <w:vAlign w:val="center"/>
          </w:tcPr>
          <w:p w14:paraId="111A0BB5" w14:textId="7E27BBC8" w:rsidR="00E90B65" w:rsidRPr="00C37C88" w:rsidRDefault="53B036A7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1803" w:type="dxa"/>
            <w:vAlign w:val="center"/>
          </w:tcPr>
          <w:p w14:paraId="57F99145" w14:textId="636198F6" w:rsidR="008861E7" w:rsidRPr="00C37C88" w:rsidRDefault="03A9574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Anti-bullying week</w:t>
            </w:r>
          </w:p>
          <w:p w14:paraId="71813C67" w14:textId="1CF5253A" w:rsidR="008861E7" w:rsidRPr="00C37C88" w:rsidRDefault="5982AA24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World Kindness Day</w:t>
            </w:r>
          </w:p>
          <w:p w14:paraId="0E31C67F" w14:textId="3392D3D9" w:rsidR="008861E7" w:rsidRPr="00C37C88" w:rsidRDefault="335CED2F" w:rsidP="59A79D4E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 xml:space="preserve">Charitable Events </w:t>
            </w:r>
          </w:p>
        </w:tc>
      </w:tr>
      <w:tr w:rsidR="59A79D4E" w14:paraId="3BE6EDE7" w14:textId="77777777" w:rsidTr="00370097">
        <w:trPr>
          <w:trHeight w:val="300"/>
        </w:trPr>
        <w:tc>
          <w:tcPr>
            <w:tcW w:w="1217" w:type="dxa"/>
          </w:tcPr>
          <w:p w14:paraId="267E572A" w14:textId="3886F18B" w:rsidR="65216281" w:rsidRDefault="65216281" w:rsidP="59A79D4E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7E8B5FBA" w14:textId="4B869031" w:rsidR="59A79D4E" w:rsidRDefault="59A79D4E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14:paraId="1C12D9DB" w14:textId="06FC1211" w:rsidR="65216281" w:rsidRDefault="65216281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sz w:val="18"/>
                <w:szCs w:val="18"/>
              </w:rPr>
              <w:t>How did the world begin?</w:t>
            </w:r>
          </w:p>
          <w:p w14:paraId="77D5788D" w14:textId="7E8CC0CC" w:rsidR="65216281" w:rsidRDefault="65216281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sz w:val="18"/>
                <w:szCs w:val="18"/>
              </w:rPr>
              <w:t>What do some people think God looks like?</w:t>
            </w:r>
          </w:p>
        </w:tc>
        <w:tc>
          <w:tcPr>
            <w:tcW w:w="1822" w:type="dxa"/>
            <w:shd w:val="clear" w:color="auto" w:fill="D9D9D9" w:themeFill="background1" w:themeFillShade="D9"/>
            <w:vAlign w:val="center"/>
          </w:tcPr>
          <w:p w14:paraId="766355B5" w14:textId="6DD2AF49" w:rsidR="59A79D4E" w:rsidRDefault="59A79D4E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67" w:type="dxa"/>
            <w:vAlign w:val="center"/>
          </w:tcPr>
          <w:p w14:paraId="19B55D64" w14:textId="65D6BFD3" w:rsidR="65216281" w:rsidRDefault="65216281" w:rsidP="59A79D4E">
            <w:pPr>
              <w:jc w:val="center"/>
              <w:rPr>
                <w:sz w:val="18"/>
                <w:szCs w:val="18"/>
              </w:rPr>
            </w:pPr>
            <w:r w:rsidRPr="59A79D4E">
              <w:rPr>
                <w:sz w:val="18"/>
                <w:szCs w:val="18"/>
              </w:rPr>
              <w:t>What is God’s job?</w:t>
            </w:r>
          </w:p>
          <w:p w14:paraId="6CFDF4BE" w14:textId="760C91BA" w:rsidR="59A79D4E" w:rsidRPr="00037569" w:rsidRDefault="65216281" w:rsidP="00037569">
            <w:pPr>
              <w:jc w:val="center"/>
              <w:rPr>
                <w:sz w:val="18"/>
                <w:szCs w:val="18"/>
              </w:rPr>
            </w:pPr>
            <w:r w:rsidRPr="59A79D4E">
              <w:rPr>
                <w:sz w:val="18"/>
                <w:szCs w:val="18"/>
              </w:rPr>
              <w:t>Why should we care for the world</w:t>
            </w:r>
            <w:r w:rsidR="00037569">
              <w:rPr>
                <w:sz w:val="18"/>
                <w:szCs w:val="18"/>
              </w:rPr>
              <w:t>?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0336CE50" w14:textId="09256BD3" w:rsidR="59A79D4E" w:rsidRDefault="59A79D4E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14" w:type="dxa"/>
            <w:vAlign w:val="center"/>
          </w:tcPr>
          <w:p w14:paraId="13F18BE9" w14:textId="4BE196A2" w:rsidR="59A79D4E" w:rsidRPr="00037569" w:rsidRDefault="65216281" w:rsidP="00037569">
            <w:pPr>
              <w:jc w:val="center"/>
              <w:rPr>
                <w:sz w:val="18"/>
                <w:szCs w:val="18"/>
              </w:rPr>
            </w:pPr>
            <w:r w:rsidRPr="59A79D4E">
              <w:rPr>
                <w:sz w:val="18"/>
                <w:szCs w:val="18"/>
              </w:rPr>
              <w:t>How do we know that new babies are special?</w:t>
            </w:r>
          </w:p>
        </w:tc>
        <w:tc>
          <w:tcPr>
            <w:tcW w:w="1803" w:type="dxa"/>
            <w:vAlign w:val="center"/>
          </w:tcPr>
          <w:p w14:paraId="7CEBC27F" w14:textId="77777777" w:rsidR="59A79D4E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Christingle</w:t>
            </w:r>
          </w:p>
          <w:p w14:paraId="450B1C75" w14:textId="77777777" w:rsidR="00D61C9D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Nativity</w:t>
            </w:r>
          </w:p>
          <w:p w14:paraId="23F4B8F2" w14:textId="7EDF6664" w:rsidR="00D61C9D" w:rsidRDefault="00D61C9D" w:rsidP="59A79D4E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Religious Calendar</w:t>
            </w:r>
          </w:p>
        </w:tc>
      </w:tr>
      <w:tr w:rsidR="00037569" w:rsidRPr="00854D83" w14:paraId="2A227D4F" w14:textId="0A0B73A4" w:rsidTr="00370097">
        <w:trPr>
          <w:trHeight w:val="478"/>
        </w:trPr>
        <w:tc>
          <w:tcPr>
            <w:tcW w:w="1217" w:type="dxa"/>
          </w:tcPr>
          <w:p w14:paraId="52E37601" w14:textId="7F0F2195" w:rsidR="00037569" w:rsidRPr="00854D83" w:rsidRDefault="00037569" w:rsidP="00037569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PE </w:t>
            </w:r>
          </w:p>
        </w:tc>
        <w:tc>
          <w:tcPr>
            <w:tcW w:w="1838" w:type="dxa"/>
            <w:vAlign w:val="center"/>
          </w:tcPr>
          <w:p w14:paraId="7B32EB03" w14:textId="49DD1F17" w:rsidR="00037569" w:rsidRPr="00454CAD" w:rsidRDefault="00037569" w:rsidP="00037569">
            <w:pPr>
              <w:jc w:val="center"/>
              <w:rPr>
                <w:sz w:val="18"/>
                <w:szCs w:val="18"/>
              </w:rPr>
            </w:pPr>
            <w:r w:rsidRPr="00454CAD">
              <w:rPr>
                <w:color w:val="000000" w:themeColor="text1"/>
                <w:sz w:val="18"/>
                <w:szCs w:val="18"/>
              </w:rPr>
              <w:t>Gymnastics</w:t>
            </w:r>
          </w:p>
        </w:tc>
        <w:tc>
          <w:tcPr>
            <w:tcW w:w="1838" w:type="dxa"/>
            <w:vAlign w:val="center"/>
          </w:tcPr>
          <w:p w14:paraId="6B6ECC72" w14:textId="3E9669AF" w:rsidR="00037569" w:rsidRPr="00454CAD" w:rsidRDefault="00D61C9D" w:rsidP="00037569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Fitness</w:t>
            </w:r>
          </w:p>
        </w:tc>
        <w:tc>
          <w:tcPr>
            <w:tcW w:w="1822" w:type="dxa"/>
            <w:vAlign w:val="center"/>
          </w:tcPr>
          <w:p w14:paraId="14A62315" w14:textId="36251EE8" w:rsidR="00037569" w:rsidRPr="00454CAD" w:rsidRDefault="00D414B7" w:rsidP="00037569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Dance</w:t>
            </w:r>
          </w:p>
        </w:tc>
        <w:tc>
          <w:tcPr>
            <w:tcW w:w="1867" w:type="dxa"/>
            <w:vAlign w:val="center"/>
          </w:tcPr>
          <w:p w14:paraId="449CA53C" w14:textId="00F1E7B1" w:rsidR="00037569" w:rsidRPr="00454CAD" w:rsidRDefault="003932FF" w:rsidP="00037569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Yoga</w:t>
            </w:r>
          </w:p>
        </w:tc>
        <w:tc>
          <w:tcPr>
            <w:tcW w:w="1867" w:type="dxa"/>
            <w:vAlign w:val="center"/>
          </w:tcPr>
          <w:p w14:paraId="487BC903" w14:textId="25182FD6" w:rsidR="00037569" w:rsidRPr="00454CAD" w:rsidRDefault="00037569" w:rsidP="00037569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Invasion Games</w:t>
            </w:r>
          </w:p>
        </w:tc>
        <w:tc>
          <w:tcPr>
            <w:tcW w:w="1814" w:type="dxa"/>
            <w:vAlign w:val="center"/>
          </w:tcPr>
          <w:p w14:paraId="4FDB463D" w14:textId="2D9C931E" w:rsidR="00037569" w:rsidRPr="00454CAD" w:rsidRDefault="00037569" w:rsidP="00037569">
            <w:pPr>
              <w:jc w:val="center"/>
              <w:rPr>
                <w:sz w:val="18"/>
                <w:szCs w:val="18"/>
              </w:rPr>
            </w:pPr>
            <w:r w:rsidRPr="00454CAD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1803" w:type="dxa"/>
            <w:vAlign w:val="center"/>
          </w:tcPr>
          <w:p w14:paraId="74601339" w14:textId="6EA7F7A1" w:rsidR="00037569" w:rsidRPr="00C37C88" w:rsidRDefault="00037569" w:rsidP="00037569">
            <w:pPr>
              <w:jc w:val="center"/>
              <w:rPr>
                <w:color w:val="000000"/>
                <w:sz w:val="18"/>
                <w:szCs w:val="18"/>
              </w:rPr>
            </w:pPr>
            <w:r w:rsidRPr="59A79D4E">
              <w:rPr>
                <w:color w:val="000000" w:themeColor="text1"/>
                <w:sz w:val="18"/>
                <w:szCs w:val="18"/>
              </w:rPr>
              <w:t>Sports Day</w:t>
            </w:r>
          </w:p>
        </w:tc>
      </w:tr>
      <w:tr w:rsidR="003932FF" w:rsidRPr="00854D83" w14:paraId="5330B816" w14:textId="4826EFBC" w:rsidTr="00370097">
        <w:trPr>
          <w:trHeight w:val="414"/>
        </w:trPr>
        <w:tc>
          <w:tcPr>
            <w:tcW w:w="1217" w:type="dxa"/>
          </w:tcPr>
          <w:p w14:paraId="64F2EB58" w14:textId="02885F7F" w:rsidR="003932FF" w:rsidRPr="00854D83" w:rsidRDefault="003932FF" w:rsidP="003932FF">
            <w:pPr>
              <w:rPr>
                <w:b/>
                <w:bCs/>
                <w:sz w:val="18"/>
                <w:szCs w:val="18"/>
              </w:rPr>
            </w:pPr>
            <w:r w:rsidRPr="59A79D4E">
              <w:rPr>
                <w:b/>
                <w:bCs/>
                <w:sz w:val="18"/>
                <w:szCs w:val="18"/>
              </w:rPr>
              <w:t xml:space="preserve">Games </w:t>
            </w:r>
          </w:p>
        </w:tc>
        <w:tc>
          <w:tcPr>
            <w:tcW w:w="1838" w:type="dxa"/>
            <w:vAlign w:val="center"/>
          </w:tcPr>
          <w:p w14:paraId="563B6A88" w14:textId="394CA971" w:rsidR="003932FF" w:rsidRPr="00454CAD" w:rsidRDefault="003932FF" w:rsidP="003932FF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Team Building</w:t>
            </w:r>
          </w:p>
        </w:tc>
        <w:tc>
          <w:tcPr>
            <w:tcW w:w="1838" w:type="dxa"/>
            <w:vAlign w:val="center"/>
          </w:tcPr>
          <w:p w14:paraId="4072BBE6" w14:textId="22188CD0" w:rsidR="003932FF" w:rsidRPr="00454CAD" w:rsidRDefault="003932FF" w:rsidP="003932FF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Fundamentals</w:t>
            </w:r>
          </w:p>
        </w:tc>
        <w:tc>
          <w:tcPr>
            <w:tcW w:w="1822" w:type="dxa"/>
            <w:vAlign w:val="center"/>
          </w:tcPr>
          <w:p w14:paraId="0C9F2DE4" w14:textId="2F1FDF82" w:rsidR="003932FF" w:rsidRPr="00454CAD" w:rsidRDefault="003932FF" w:rsidP="003932FF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Ball Skills</w:t>
            </w:r>
          </w:p>
        </w:tc>
        <w:tc>
          <w:tcPr>
            <w:tcW w:w="1867" w:type="dxa"/>
            <w:vAlign w:val="center"/>
          </w:tcPr>
          <w:p w14:paraId="51B0344E" w14:textId="199A4AE8" w:rsidR="003932FF" w:rsidRPr="00454CAD" w:rsidRDefault="003932FF" w:rsidP="003932FF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 xml:space="preserve">Sending and </w:t>
            </w:r>
            <w:proofErr w:type="gramStart"/>
            <w:r w:rsidRPr="00454CAD">
              <w:rPr>
                <w:sz w:val="18"/>
                <w:szCs w:val="18"/>
              </w:rPr>
              <w:t>Receiving</w:t>
            </w:r>
            <w:proofErr w:type="gramEnd"/>
          </w:p>
        </w:tc>
        <w:tc>
          <w:tcPr>
            <w:tcW w:w="1867" w:type="dxa"/>
            <w:vAlign w:val="center"/>
          </w:tcPr>
          <w:p w14:paraId="6FD3822E" w14:textId="6FCB51EC" w:rsidR="003932FF" w:rsidRPr="00454CAD" w:rsidRDefault="00454CAD" w:rsidP="003932FF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Target Games</w:t>
            </w:r>
          </w:p>
        </w:tc>
        <w:tc>
          <w:tcPr>
            <w:tcW w:w="1814" w:type="dxa"/>
            <w:vAlign w:val="center"/>
          </w:tcPr>
          <w:p w14:paraId="2036037E" w14:textId="560E70EC" w:rsidR="003932FF" w:rsidRPr="00454CAD" w:rsidRDefault="003932FF" w:rsidP="003932FF">
            <w:pPr>
              <w:jc w:val="center"/>
              <w:rPr>
                <w:sz w:val="18"/>
                <w:szCs w:val="18"/>
              </w:rPr>
            </w:pPr>
            <w:r w:rsidRPr="00454CAD">
              <w:rPr>
                <w:sz w:val="18"/>
                <w:szCs w:val="18"/>
              </w:rPr>
              <w:t>Striking and Fielding Games</w:t>
            </w:r>
          </w:p>
        </w:tc>
        <w:tc>
          <w:tcPr>
            <w:tcW w:w="1803" w:type="dxa"/>
            <w:vAlign w:val="center"/>
          </w:tcPr>
          <w:p w14:paraId="18C7E07B" w14:textId="77777777" w:rsidR="003932FF" w:rsidRPr="00C37C88" w:rsidRDefault="003932FF" w:rsidP="003932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3BA63A02" w14:textId="68D0BB94" w:rsidR="00FA1F3C" w:rsidRPr="00854D83" w:rsidRDefault="00FA1F3C">
      <w:pPr>
        <w:rPr>
          <w:rFonts w:cstheme="minorHAnsi"/>
        </w:rPr>
      </w:pPr>
    </w:p>
    <w:sectPr w:rsidR="00FA1F3C" w:rsidRPr="00854D83" w:rsidSect="004336F4">
      <w:headerReference w:type="default" r:id="rId9"/>
      <w:footerReference w:type="default" r:id="rId10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25A59" w14:textId="77777777" w:rsidR="00277780" w:rsidRDefault="00277780" w:rsidP="003D3A20">
      <w:pPr>
        <w:spacing w:after="0" w:line="240" w:lineRule="auto"/>
      </w:pPr>
      <w:r>
        <w:separator/>
      </w:r>
    </w:p>
  </w:endnote>
  <w:endnote w:type="continuationSeparator" w:id="0">
    <w:p w14:paraId="5D4A18DD" w14:textId="77777777" w:rsidR="00277780" w:rsidRDefault="00277780" w:rsidP="003D3A20">
      <w:pPr>
        <w:spacing w:after="0" w:line="240" w:lineRule="auto"/>
      </w:pPr>
      <w:r>
        <w:continuationSeparator/>
      </w:r>
    </w:p>
  </w:endnote>
  <w:endnote w:type="continuationNotice" w:id="1">
    <w:p w14:paraId="2BF4A535" w14:textId="77777777" w:rsidR="00277780" w:rsidRDefault="002777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 Pro">
    <w:charset w:val="00"/>
    <w:family w:val="auto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9A79D4E" w14:paraId="6A373D36" w14:textId="77777777" w:rsidTr="59A79D4E">
      <w:trPr>
        <w:trHeight w:val="300"/>
      </w:trPr>
      <w:tc>
        <w:tcPr>
          <w:tcW w:w="4320" w:type="dxa"/>
        </w:tcPr>
        <w:p w14:paraId="4EF893DD" w14:textId="12B8656D" w:rsidR="59A79D4E" w:rsidRDefault="59A79D4E" w:rsidP="59A79D4E">
          <w:pPr>
            <w:pStyle w:val="Header"/>
            <w:ind w:left="-115"/>
          </w:pPr>
        </w:p>
      </w:tc>
      <w:tc>
        <w:tcPr>
          <w:tcW w:w="4320" w:type="dxa"/>
        </w:tcPr>
        <w:p w14:paraId="77E0F6E1" w14:textId="10A0CCE6" w:rsidR="59A79D4E" w:rsidRDefault="59A79D4E" w:rsidP="59A79D4E">
          <w:pPr>
            <w:pStyle w:val="Header"/>
            <w:jc w:val="center"/>
          </w:pPr>
        </w:p>
      </w:tc>
      <w:tc>
        <w:tcPr>
          <w:tcW w:w="4320" w:type="dxa"/>
        </w:tcPr>
        <w:p w14:paraId="281C0FBA" w14:textId="37EC3FF7" w:rsidR="59A79D4E" w:rsidRDefault="59A79D4E" w:rsidP="59A79D4E">
          <w:pPr>
            <w:pStyle w:val="Header"/>
            <w:ind w:right="-115"/>
            <w:jc w:val="right"/>
          </w:pPr>
        </w:p>
      </w:tc>
    </w:tr>
  </w:tbl>
  <w:p w14:paraId="235CDCD4" w14:textId="5E0AE900" w:rsidR="59A79D4E" w:rsidRDefault="59A79D4E" w:rsidP="59A79D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67563" w14:textId="77777777" w:rsidR="00277780" w:rsidRDefault="00277780" w:rsidP="003D3A20">
      <w:pPr>
        <w:spacing w:after="0" w:line="240" w:lineRule="auto"/>
      </w:pPr>
      <w:r>
        <w:separator/>
      </w:r>
    </w:p>
  </w:footnote>
  <w:footnote w:type="continuationSeparator" w:id="0">
    <w:p w14:paraId="0350218C" w14:textId="77777777" w:rsidR="00277780" w:rsidRDefault="00277780" w:rsidP="003D3A20">
      <w:pPr>
        <w:spacing w:after="0" w:line="240" w:lineRule="auto"/>
      </w:pPr>
      <w:r>
        <w:continuationSeparator/>
      </w:r>
    </w:p>
  </w:footnote>
  <w:footnote w:type="continuationNotice" w:id="1">
    <w:p w14:paraId="5690A980" w14:textId="77777777" w:rsidR="00277780" w:rsidRDefault="002777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3781" w14:textId="0E774B6E" w:rsidR="003D3A20" w:rsidRDefault="003D3A20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1195830C" wp14:editId="6E712471">
          <wp:simplePos x="0" y="0"/>
          <wp:positionH relativeFrom="margin">
            <wp:posOffset>2856865</wp:posOffset>
          </wp:positionH>
          <wp:positionV relativeFrom="paragraph">
            <wp:posOffset>-868680</wp:posOffset>
          </wp:positionV>
          <wp:extent cx="3150057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0057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5A459F10" wp14:editId="38625244">
          <wp:simplePos x="0" y="0"/>
          <wp:positionH relativeFrom="margin">
            <wp:align>left</wp:align>
          </wp:positionH>
          <wp:positionV relativeFrom="paragraph">
            <wp:posOffset>-335280</wp:posOffset>
          </wp:positionV>
          <wp:extent cx="956072" cy="1294824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072" cy="1294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7FC1FCD3" wp14:editId="3570AC3A">
          <wp:simplePos x="0" y="0"/>
          <wp:positionH relativeFrom="margin">
            <wp:align>right</wp:align>
          </wp:positionH>
          <wp:positionV relativeFrom="paragraph">
            <wp:posOffset>-342900</wp:posOffset>
          </wp:positionV>
          <wp:extent cx="956072" cy="1294824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072" cy="1294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1592A"/>
    <w:rsid w:val="000175FA"/>
    <w:rsid w:val="00033F64"/>
    <w:rsid w:val="00037569"/>
    <w:rsid w:val="000548B9"/>
    <w:rsid w:val="00061A52"/>
    <w:rsid w:val="0006711A"/>
    <w:rsid w:val="000800F7"/>
    <w:rsid w:val="00120F95"/>
    <w:rsid w:val="001459F2"/>
    <w:rsid w:val="00193AA7"/>
    <w:rsid w:val="001A16DC"/>
    <w:rsid w:val="001E1622"/>
    <w:rsid w:val="002040FA"/>
    <w:rsid w:val="002330E5"/>
    <w:rsid w:val="00244B3B"/>
    <w:rsid w:val="00277780"/>
    <w:rsid w:val="00283960"/>
    <w:rsid w:val="002A28A8"/>
    <w:rsid w:val="002A678D"/>
    <w:rsid w:val="003110F0"/>
    <w:rsid w:val="00342B29"/>
    <w:rsid w:val="00352EF2"/>
    <w:rsid w:val="00370097"/>
    <w:rsid w:val="003932FF"/>
    <w:rsid w:val="003C225F"/>
    <w:rsid w:val="003D3A20"/>
    <w:rsid w:val="003E0353"/>
    <w:rsid w:val="004336F4"/>
    <w:rsid w:val="0043432B"/>
    <w:rsid w:val="004504DA"/>
    <w:rsid w:val="00454CAD"/>
    <w:rsid w:val="00464D7A"/>
    <w:rsid w:val="004E39BF"/>
    <w:rsid w:val="00521BF9"/>
    <w:rsid w:val="0054417A"/>
    <w:rsid w:val="00554A2A"/>
    <w:rsid w:val="005E0689"/>
    <w:rsid w:val="00685074"/>
    <w:rsid w:val="00695E5C"/>
    <w:rsid w:val="006A482A"/>
    <w:rsid w:val="006C14D4"/>
    <w:rsid w:val="006D51FA"/>
    <w:rsid w:val="006F3EC5"/>
    <w:rsid w:val="00702B7A"/>
    <w:rsid w:val="00740CEA"/>
    <w:rsid w:val="00745627"/>
    <w:rsid w:val="00766406"/>
    <w:rsid w:val="00767BFD"/>
    <w:rsid w:val="00793F7E"/>
    <w:rsid w:val="007A644D"/>
    <w:rsid w:val="007D17EC"/>
    <w:rsid w:val="007D2145"/>
    <w:rsid w:val="007D5A2C"/>
    <w:rsid w:val="007E6833"/>
    <w:rsid w:val="008159BC"/>
    <w:rsid w:val="00836117"/>
    <w:rsid w:val="00847355"/>
    <w:rsid w:val="00853131"/>
    <w:rsid w:val="00854D83"/>
    <w:rsid w:val="00857188"/>
    <w:rsid w:val="008861E7"/>
    <w:rsid w:val="008C370D"/>
    <w:rsid w:val="008C3D48"/>
    <w:rsid w:val="008D0AD1"/>
    <w:rsid w:val="008E7BE2"/>
    <w:rsid w:val="00966493"/>
    <w:rsid w:val="009E34F5"/>
    <w:rsid w:val="009F5BE9"/>
    <w:rsid w:val="00A06FD1"/>
    <w:rsid w:val="00A173D8"/>
    <w:rsid w:val="00A3567A"/>
    <w:rsid w:val="00A530CE"/>
    <w:rsid w:val="00B04CB9"/>
    <w:rsid w:val="00B10787"/>
    <w:rsid w:val="00B421D5"/>
    <w:rsid w:val="00B51257"/>
    <w:rsid w:val="00B51ECF"/>
    <w:rsid w:val="00B63B1C"/>
    <w:rsid w:val="00B7357E"/>
    <w:rsid w:val="00BA4CAC"/>
    <w:rsid w:val="00BA60D0"/>
    <w:rsid w:val="00BF1F1C"/>
    <w:rsid w:val="00C04257"/>
    <w:rsid w:val="00C0675A"/>
    <w:rsid w:val="00C15541"/>
    <w:rsid w:val="00C31AF1"/>
    <w:rsid w:val="00C3658A"/>
    <w:rsid w:val="00C37C88"/>
    <w:rsid w:val="00C71D78"/>
    <w:rsid w:val="00CB04EC"/>
    <w:rsid w:val="00CB45E7"/>
    <w:rsid w:val="00CF719F"/>
    <w:rsid w:val="00D26905"/>
    <w:rsid w:val="00D414B7"/>
    <w:rsid w:val="00D43B67"/>
    <w:rsid w:val="00D61C9D"/>
    <w:rsid w:val="00D87371"/>
    <w:rsid w:val="00DD7D46"/>
    <w:rsid w:val="00DE00C9"/>
    <w:rsid w:val="00E3518F"/>
    <w:rsid w:val="00E823B7"/>
    <w:rsid w:val="00E84C32"/>
    <w:rsid w:val="00E90B65"/>
    <w:rsid w:val="00EB2257"/>
    <w:rsid w:val="00EC32E3"/>
    <w:rsid w:val="00F463B7"/>
    <w:rsid w:val="00FA1F3C"/>
    <w:rsid w:val="00FA2148"/>
    <w:rsid w:val="028D1233"/>
    <w:rsid w:val="03A9574D"/>
    <w:rsid w:val="05DEF0AD"/>
    <w:rsid w:val="08785E24"/>
    <w:rsid w:val="09450B65"/>
    <w:rsid w:val="0BDD1D19"/>
    <w:rsid w:val="0C9A150B"/>
    <w:rsid w:val="0D6FE5CC"/>
    <w:rsid w:val="0EE59061"/>
    <w:rsid w:val="117A3E40"/>
    <w:rsid w:val="131786A7"/>
    <w:rsid w:val="13F912AC"/>
    <w:rsid w:val="171B316B"/>
    <w:rsid w:val="181E111E"/>
    <w:rsid w:val="1986B29B"/>
    <w:rsid w:val="1A0E7094"/>
    <w:rsid w:val="1B70436B"/>
    <w:rsid w:val="1CDC399D"/>
    <w:rsid w:val="1E65F319"/>
    <w:rsid w:val="1F573E24"/>
    <w:rsid w:val="21D230E0"/>
    <w:rsid w:val="2471DA69"/>
    <w:rsid w:val="2512500D"/>
    <w:rsid w:val="2612323F"/>
    <w:rsid w:val="2A2A65B0"/>
    <w:rsid w:val="2A4CA18F"/>
    <w:rsid w:val="2DD863D3"/>
    <w:rsid w:val="2DEADEB4"/>
    <w:rsid w:val="2E3BF7C6"/>
    <w:rsid w:val="2E3D0A11"/>
    <w:rsid w:val="2F204BC3"/>
    <w:rsid w:val="312E1004"/>
    <w:rsid w:val="3270505A"/>
    <w:rsid w:val="32AE66AB"/>
    <w:rsid w:val="335CED2F"/>
    <w:rsid w:val="36D0DDD2"/>
    <w:rsid w:val="37502F38"/>
    <w:rsid w:val="379BCA13"/>
    <w:rsid w:val="3824C4B5"/>
    <w:rsid w:val="3A3A7781"/>
    <w:rsid w:val="3C4A45C6"/>
    <w:rsid w:val="3D941342"/>
    <w:rsid w:val="3DE61627"/>
    <w:rsid w:val="3FD927DE"/>
    <w:rsid w:val="4B1AB84B"/>
    <w:rsid w:val="4D3A260F"/>
    <w:rsid w:val="4D67A969"/>
    <w:rsid w:val="4E1DD359"/>
    <w:rsid w:val="504382D5"/>
    <w:rsid w:val="50C0B99B"/>
    <w:rsid w:val="522115FE"/>
    <w:rsid w:val="53B036A7"/>
    <w:rsid w:val="547982F0"/>
    <w:rsid w:val="55268A69"/>
    <w:rsid w:val="56C5BD4D"/>
    <w:rsid w:val="57EC2097"/>
    <w:rsid w:val="5912D7C8"/>
    <w:rsid w:val="5982AA24"/>
    <w:rsid w:val="59A79D4E"/>
    <w:rsid w:val="59D30F21"/>
    <w:rsid w:val="5A767F97"/>
    <w:rsid w:val="5AE2EAAF"/>
    <w:rsid w:val="5D91E010"/>
    <w:rsid w:val="5F631611"/>
    <w:rsid w:val="5FE29B55"/>
    <w:rsid w:val="6168A006"/>
    <w:rsid w:val="61B3C81F"/>
    <w:rsid w:val="621338CF"/>
    <w:rsid w:val="65216281"/>
    <w:rsid w:val="66087848"/>
    <w:rsid w:val="664AD68F"/>
    <w:rsid w:val="6B80EF17"/>
    <w:rsid w:val="711D2CD2"/>
    <w:rsid w:val="75CA45CC"/>
    <w:rsid w:val="782F9D8C"/>
    <w:rsid w:val="799FE175"/>
    <w:rsid w:val="7A956735"/>
    <w:rsid w:val="7BEBB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B38164F8-ABA6-4013-9B88-D27685F8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A20"/>
  </w:style>
  <w:style w:type="paragraph" w:styleId="Footer">
    <w:name w:val="footer"/>
    <w:basedOn w:val="Normal"/>
    <w:link w:val="FooterChar"/>
    <w:uiPriority w:val="99"/>
    <w:unhideWhenUsed/>
    <w:rsid w:val="003D3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A20"/>
  </w:style>
  <w:style w:type="character" w:customStyle="1" w:styleId="normaltextrun">
    <w:name w:val="normaltextrun"/>
    <w:basedOn w:val="DefaultParagraphFont"/>
    <w:uiPriority w:val="1"/>
    <w:rsid w:val="5D91E010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uiPriority w:val="1"/>
    <w:rsid w:val="5D91E01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8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B0EB35-05CA-48FC-840F-6A51CFBA3219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2.xml><?xml version="1.0" encoding="utf-8"?>
<ds:datastoreItem xmlns:ds="http://schemas.openxmlformats.org/officeDocument/2006/customXml" ds:itemID="{36C9662E-2262-49CD-AB5F-CAAC20D33B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AACF8-F59F-4CB2-8A3A-690231F53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3</cp:revision>
  <dcterms:created xsi:type="dcterms:W3CDTF">2024-11-28T15:33:00Z</dcterms:created>
  <dcterms:modified xsi:type="dcterms:W3CDTF">2024-11-28T15:36:00Z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